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C03A31" w:rsidP="00851746">
      <w:r w:rsidRPr="00C03A31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GROUP NO :-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4009AF">
        <w:rPr>
          <w:b/>
          <w:bCs/>
          <w:sz w:val="40"/>
          <w:szCs w:val="40"/>
        </w:rPr>
        <w:t>2017-18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r w:rsidRPr="00807D30">
        <w:rPr>
          <w:sz w:val="28"/>
        </w:rPr>
        <w:t xml:space="preserve">From :-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C03A31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r>
                    <w:t>P.O.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P.S.-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r>
                    <w:t>Mobile No.-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 xml:space="preserve">Registration No.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r>
                    <w:t>P.O.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P.S.-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r>
                    <w:t>Mobile No.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 xml:space="preserve">Registration No.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>Sub :</w:t>
      </w:r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>At …………………………………………… Percent below 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>At …………………………………………… Percent above .</w:t>
      </w:r>
    </w:p>
    <w:p w:rsidR="00851746" w:rsidRDefault="00851746" w:rsidP="00851746">
      <w:pPr>
        <w:ind w:left="540"/>
      </w:pPr>
      <w:r>
        <w:t>And undertake to complete the said work within ………………. Months. Full tender documents duly signed along with desired documents are enclosed .</w:t>
      </w:r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D.C./S.P.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(to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>Last date of receipt of tender  :-    ……</w:t>
      </w:r>
      <w:r w:rsidR="00CD4A2A">
        <w:rPr>
          <w:b/>
        </w:rPr>
        <w:t xml:space="preserve"> </w:t>
      </w:r>
      <w:r w:rsidR="009E7197">
        <w:rPr>
          <w:b/>
        </w:rPr>
        <w:t>11-11-2017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9E7197" w:rsidRPr="009E7197">
        <w:rPr>
          <w:b/>
        </w:rPr>
        <w:t>34</w:t>
      </w:r>
      <w:r w:rsidR="000217F6" w:rsidRPr="00983C82">
        <w:rPr>
          <w:b/>
        </w:rPr>
        <w:t>/</w:t>
      </w:r>
      <w:r w:rsidR="0001775F" w:rsidRPr="00983C82">
        <w:rPr>
          <w:b/>
        </w:rPr>
        <w:t>Eng</w:t>
      </w:r>
      <w:r w:rsidR="0001775F">
        <w:t>.</w:t>
      </w:r>
      <w:r>
        <w:t>……… Date……</w:t>
      </w:r>
      <w:r w:rsidR="009E7197" w:rsidRPr="009E7197">
        <w:rPr>
          <w:b/>
        </w:rPr>
        <w:t>24-10-2017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>Cost of B.O.Q required  ………………………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>Cost of B.O.Q. deposited Rs……………… D.D. No.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E60E9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47209"/>
    <w:rsid w:val="00250E10"/>
    <w:rsid w:val="00256D83"/>
    <w:rsid w:val="002946D9"/>
    <w:rsid w:val="002B0C3D"/>
    <w:rsid w:val="002D7B3A"/>
    <w:rsid w:val="003362C7"/>
    <w:rsid w:val="00356EB0"/>
    <w:rsid w:val="00367129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920B5"/>
    <w:rsid w:val="006A6DE8"/>
    <w:rsid w:val="006D3261"/>
    <w:rsid w:val="006F0793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D750F"/>
    <w:rsid w:val="008E70C3"/>
    <w:rsid w:val="00907F17"/>
    <w:rsid w:val="00914BDD"/>
    <w:rsid w:val="009219F5"/>
    <w:rsid w:val="009401B1"/>
    <w:rsid w:val="00973E8B"/>
    <w:rsid w:val="00983C82"/>
    <w:rsid w:val="00997879"/>
    <w:rsid w:val="009D1B72"/>
    <w:rsid w:val="009E5C01"/>
    <w:rsid w:val="009E6AB7"/>
    <w:rsid w:val="009E7197"/>
    <w:rsid w:val="009F014B"/>
    <w:rsid w:val="00A1486F"/>
    <w:rsid w:val="00A16D05"/>
    <w:rsid w:val="00A3391E"/>
    <w:rsid w:val="00A37248"/>
    <w:rsid w:val="00A405F9"/>
    <w:rsid w:val="00A61959"/>
    <w:rsid w:val="00A84309"/>
    <w:rsid w:val="00A96AD8"/>
    <w:rsid w:val="00AA7BB8"/>
    <w:rsid w:val="00AD17C1"/>
    <w:rsid w:val="00AE73C5"/>
    <w:rsid w:val="00B25679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132</cp:revision>
  <cp:lastPrinted>2015-07-11T10:56:00Z</cp:lastPrinted>
  <dcterms:created xsi:type="dcterms:W3CDTF">2013-11-20T06:39:00Z</dcterms:created>
  <dcterms:modified xsi:type="dcterms:W3CDTF">2017-11-03T10:44:00Z</dcterms:modified>
</cp:coreProperties>
</file>