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818A1" w:rsidP="00851746">
      <w:r w:rsidRPr="000818A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818A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D43434">
        <w:rPr>
          <w:b/>
          <w:sz w:val="28"/>
        </w:rPr>
        <w:t>06/02/2023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43434">
        <w:t>…</w:t>
      </w:r>
      <w:r w:rsidR="00D43434" w:rsidRPr="00D43434">
        <w:rPr>
          <w:b/>
          <w:sz w:val="28"/>
        </w:rPr>
        <w:t>319</w:t>
      </w:r>
      <w:r w:rsidR="000217F6" w:rsidRPr="00D43434">
        <w:rPr>
          <w:b/>
          <w:sz w:val="32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D43434">
        <w:rPr>
          <w:b/>
          <w:sz w:val="28"/>
        </w:rPr>
        <w:t>30-12-2022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851746" w:rsidP="00D43434">
      <w:pPr>
        <w:ind w:left="540"/>
        <w:jc w:val="right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818A1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A6AD4"/>
    <w:rsid w:val="004B15D4"/>
    <w:rsid w:val="004C6196"/>
    <w:rsid w:val="004C79C2"/>
    <w:rsid w:val="004D1861"/>
    <w:rsid w:val="004D2F80"/>
    <w:rsid w:val="00502903"/>
    <w:rsid w:val="005029BD"/>
    <w:rsid w:val="00514934"/>
    <w:rsid w:val="00516D3A"/>
    <w:rsid w:val="005234DB"/>
    <w:rsid w:val="0053036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852DF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434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4070B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2023-01-25T05:14:00Z</dcterms:modified>
</cp:coreProperties>
</file>