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2E67C5" w:rsidP="00851746">
      <w:r w:rsidRPr="002E67C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5F17D6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2E67C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5F17D6">
        <w:rPr>
          <w:b/>
        </w:rPr>
        <w:t>20-08-2019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5F17D6">
        <w:rPr>
          <w:b/>
        </w:rPr>
        <w:t>47</w:t>
      </w:r>
      <w:r w:rsidR="0028552D" w:rsidRPr="0028552D">
        <w:rPr>
          <w:b/>
        </w:rPr>
        <w:t>/</w:t>
      </w:r>
      <w:r w:rsidR="0001775F" w:rsidRPr="0028552D">
        <w:rPr>
          <w:b/>
        </w:rPr>
        <w:t>Eng</w:t>
      </w:r>
      <w:r w:rsidR="0001775F">
        <w:t>.</w:t>
      </w:r>
      <w:r>
        <w:t>……… Date……</w:t>
      </w:r>
      <w:r w:rsidR="005F17D6">
        <w:rPr>
          <w:b/>
        </w:rPr>
        <w:t>09-08-2019</w:t>
      </w:r>
      <w:r w:rsidR="0028552D" w:rsidRPr="0028552D">
        <w:t>……</w:t>
      </w:r>
      <w:r w:rsidR="0028552D">
        <w:t>.</w:t>
      </w:r>
      <w:r w:rsidR="000217F6" w:rsidRPr="000217F6">
        <w:t>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23134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23194"/>
    <w:rsid w:val="00247209"/>
    <w:rsid w:val="00250E10"/>
    <w:rsid w:val="0028552D"/>
    <w:rsid w:val="002946D9"/>
    <w:rsid w:val="002B0C3D"/>
    <w:rsid w:val="002D7B3A"/>
    <w:rsid w:val="002E67C5"/>
    <w:rsid w:val="00326176"/>
    <w:rsid w:val="003362C7"/>
    <w:rsid w:val="00356EB0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2ADA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5F17D6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6F0ECB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7F6BF7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118A6"/>
    <w:rsid w:val="00C21D57"/>
    <w:rsid w:val="00C33AC4"/>
    <w:rsid w:val="00C56000"/>
    <w:rsid w:val="00C81B10"/>
    <w:rsid w:val="00C9027A"/>
    <w:rsid w:val="00CE54D8"/>
    <w:rsid w:val="00CE7D89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848F9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A2A9C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132</cp:revision>
  <cp:lastPrinted>2015-07-11T10:56:00Z</cp:lastPrinted>
  <dcterms:created xsi:type="dcterms:W3CDTF">2013-11-20T06:39:00Z</dcterms:created>
  <dcterms:modified xsi:type="dcterms:W3CDTF">2019-08-16T05:50:00Z</dcterms:modified>
</cp:coreProperties>
</file>